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04" w:rsidRPr="00B02E3C" w:rsidRDefault="00A07604" w:rsidP="00A07604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</w:rPr>
      </w:pPr>
      <w:r w:rsidRPr="00B02E3C">
        <w:rPr>
          <w:rFonts w:ascii="Courier New" w:hAnsi="Courier New" w:cs="Courier New"/>
          <w:sz w:val="16"/>
          <w:szCs w:val="16"/>
        </w:rPr>
        <w:t>Утверждена</w:t>
      </w:r>
    </w:p>
    <w:p w:rsidR="00A07604" w:rsidRPr="00B02E3C" w:rsidRDefault="00A07604" w:rsidP="00A0760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B02E3C">
        <w:rPr>
          <w:rFonts w:ascii="Courier New" w:hAnsi="Courier New" w:cs="Courier New"/>
          <w:sz w:val="16"/>
          <w:szCs w:val="16"/>
        </w:rPr>
        <w:t>Указом Президента</w:t>
      </w:r>
    </w:p>
    <w:p w:rsidR="00A07604" w:rsidRPr="00B02E3C" w:rsidRDefault="00A07604" w:rsidP="00A0760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B02E3C">
        <w:rPr>
          <w:rFonts w:ascii="Courier New" w:hAnsi="Courier New" w:cs="Courier New"/>
          <w:sz w:val="16"/>
          <w:szCs w:val="16"/>
        </w:rPr>
        <w:t>Российской Федерации</w:t>
      </w:r>
    </w:p>
    <w:p w:rsidR="00A07604" w:rsidRPr="00B02E3C" w:rsidRDefault="00A07604" w:rsidP="00A0760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  <w:r w:rsidRPr="00B02E3C">
        <w:rPr>
          <w:rFonts w:ascii="Courier New" w:hAnsi="Courier New" w:cs="Courier New"/>
          <w:sz w:val="16"/>
          <w:szCs w:val="16"/>
        </w:rPr>
        <w:t>от 23 июня 2014 г. N 460</w:t>
      </w:r>
    </w:p>
    <w:p w:rsidR="00A07604" w:rsidRPr="00F43563" w:rsidRDefault="00A07604" w:rsidP="00A07604">
      <w:pPr>
        <w:pStyle w:val="ConsPlusNonformat"/>
        <w:jc w:val="right"/>
        <w:rPr>
          <w:rFonts w:ascii="Times New Roman" w:hAnsi="Times New Roman" w:cs="Times New Roman"/>
        </w:rPr>
      </w:pPr>
    </w:p>
    <w:p w:rsidR="00A07604" w:rsidRPr="00EA05C7" w:rsidRDefault="00A07604" w:rsidP="00A0760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05C7">
        <w:rPr>
          <w:rFonts w:ascii="Times New Roman" w:hAnsi="Times New Roman" w:cs="Times New Roman"/>
          <w:sz w:val="24"/>
          <w:szCs w:val="24"/>
          <w:u w:val="single"/>
        </w:rPr>
        <w:t>В администрацию сельского поселения «Нижнецасучейское»</w:t>
      </w:r>
    </w:p>
    <w:p w:rsidR="00A07604" w:rsidRPr="004B1A33" w:rsidRDefault="00A07604" w:rsidP="00A07604">
      <w:pPr>
        <w:pStyle w:val="ConsPlusNonformat"/>
        <w:jc w:val="center"/>
        <w:rPr>
          <w:u w:val="single"/>
        </w:rPr>
      </w:pPr>
      <w:r w:rsidRPr="00EA05C7">
        <w:rPr>
          <w:rFonts w:ascii="Times New Roman" w:hAnsi="Times New Roman" w:cs="Times New Roman"/>
          <w:sz w:val="24"/>
          <w:szCs w:val="24"/>
          <w:u w:val="single"/>
        </w:rPr>
        <w:t>муниципального района «Ононский район» Забайкальского края</w:t>
      </w:r>
    </w:p>
    <w:p w:rsidR="00A07604" w:rsidRDefault="00A07604" w:rsidP="00A07604">
      <w:pPr>
        <w:pStyle w:val="ConsPlusNonformat"/>
      </w:pPr>
      <w:r>
        <w:t xml:space="preserve">                                       </w:t>
      </w:r>
    </w:p>
    <w:p w:rsidR="00A07604" w:rsidRPr="00DA41EE" w:rsidRDefault="00A07604" w:rsidP="00A07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41EE">
        <w:rPr>
          <w:rFonts w:ascii="Times New Roman" w:hAnsi="Times New Roman" w:cs="Times New Roman"/>
          <w:sz w:val="24"/>
          <w:szCs w:val="24"/>
        </w:rPr>
        <w:t>СПРАВКА</w:t>
      </w:r>
    </w:p>
    <w:p w:rsidR="00A07604" w:rsidRPr="00DA41EE" w:rsidRDefault="00A07604" w:rsidP="00A076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41E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07604" w:rsidRDefault="00A07604" w:rsidP="00A07604">
      <w:pPr>
        <w:pStyle w:val="ConsPlusNonformat"/>
        <w:jc w:val="center"/>
      </w:pPr>
      <w:r w:rsidRPr="00DA41E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07604" w:rsidRDefault="00A07604" w:rsidP="00A07604">
      <w:pPr>
        <w:pStyle w:val="ConsPlusNonformat"/>
      </w:pPr>
    </w:p>
    <w:p w:rsidR="00A07604" w:rsidRPr="00EA05C7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</w:rPr>
        <w:t xml:space="preserve">    </w:t>
      </w:r>
      <w:r w:rsidRPr="00EA05C7">
        <w:rPr>
          <w:rFonts w:ascii="Times New Roman" w:hAnsi="Times New Roman" w:cs="Times New Roman"/>
          <w:sz w:val="24"/>
          <w:szCs w:val="24"/>
          <w:u w:val="single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>Степанов Леонид Михайлович 04.03.1952 года рождения, паспорт 76 99</w:t>
      </w:r>
      <w:r w:rsidRPr="00EA05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053487</w:t>
      </w:r>
      <w:r w:rsidRPr="00EA05C7">
        <w:rPr>
          <w:rFonts w:ascii="Times New Roman" w:hAnsi="Times New Roman" w:cs="Times New Roman"/>
          <w:sz w:val="24"/>
          <w:szCs w:val="24"/>
          <w:u w:val="single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  <w:u w:val="single"/>
        </w:rPr>
        <w:t>20.03.2000</w:t>
      </w:r>
      <w:r w:rsidRPr="00EA05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Отделов внутренних дел Ононского района Читинской области 752</w:t>
      </w:r>
      <w:r w:rsidRPr="00EA05C7">
        <w:rPr>
          <w:rFonts w:ascii="Times New Roman" w:hAnsi="Times New Roman" w:cs="Times New Roman"/>
          <w:sz w:val="24"/>
          <w:szCs w:val="24"/>
          <w:u w:val="single"/>
        </w:rPr>
        <w:t>-02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A05C7">
        <w:rPr>
          <w:rFonts w:ascii="Times New Roman" w:hAnsi="Times New Roman" w:cs="Times New Roman"/>
          <w:sz w:val="24"/>
          <w:szCs w:val="24"/>
        </w:rPr>
        <w:t>,</w:t>
      </w:r>
    </w:p>
    <w:p w:rsidR="00A07604" w:rsidRDefault="00A07604" w:rsidP="00A07604">
      <w:pPr>
        <w:pStyle w:val="ConsPlusNonformat"/>
        <w:jc w:val="center"/>
        <w:rPr>
          <w:rFonts w:ascii="Times New Roman" w:hAnsi="Times New Roman" w:cs="Times New Roman"/>
        </w:rPr>
      </w:pPr>
      <w:r w:rsidRPr="00EA05C7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EA05C7">
        <w:rPr>
          <w:rFonts w:ascii="Times New Roman" w:hAnsi="Times New Roman" w:cs="Times New Roman"/>
        </w:rPr>
        <w:t>дата выдачи и орган, выдавший паспорт)</w:t>
      </w:r>
    </w:p>
    <w:p w:rsidR="00A07604" w:rsidRPr="00EA05C7" w:rsidRDefault="00A07604" w:rsidP="00A07604">
      <w:pPr>
        <w:pStyle w:val="ConsPlusNonformat"/>
        <w:jc w:val="center"/>
        <w:rPr>
          <w:rFonts w:ascii="Times New Roman" w:hAnsi="Times New Roman" w:cs="Times New Roman"/>
        </w:rPr>
      </w:pPr>
    </w:p>
    <w:p w:rsidR="00A07604" w:rsidRPr="00EA05C7" w:rsidRDefault="00A07604" w:rsidP="00A076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«Нижнецасучейское» Муниципального района «Ононский район» Забайкальского края, </w:t>
      </w:r>
      <w:r>
        <w:rPr>
          <w:rFonts w:ascii="Times New Roman" w:hAnsi="Times New Roman" w:cs="Times New Roman"/>
          <w:sz w:val="24"/>
          <w:szCs w:val="24"/>
          <w:u w:val="single"/>
        </w:rPr>
        <w:t>глава сельского поселения «Нижнецасучейское»</w:t>
      </w:r>
      <w:r w:rsidRPr="00EA05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7604" w:rsidRDefault="00A07604" w:rsidP="00A0760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A05C7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</w:rPr>
        <w:t xml:space="preserve"> </w:t>
      </w:r>
      <w:r w:rsidRPr="00EA05C7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</w:rPr>
        <w:t xml:space="preserve"> </w:t>
      </w:r>
      <w:r w:rsidRPr="00EA05C7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A07604" w:rsidRPr="00EA05C7" w:rsidRDefault="00A07604" w:rsidP="00A07604">
      <w:pPr>
        <w:pStyle w:val="ConsPlusNonformat"/>
        <w:jc w:val="center"/>
        <w:rPr>
          <w:rFonts w:ascii="Times New Roman" w:hAnsi="Times New Roman" w:cs="Times New Roman"/>
        </w:rPr>
      </w:pPr>
    </w:p>
    <w:p w:rsidR="00A07604" w:rsidRPr="00EA05C7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A05C7">
        <w:rPr>
          <w:rFonts w:ascii="Times New Roman" w:hAnsi="Times New Roman" w:cs="Times New Roman"/>
          <w:sz w:val="24"/>
          <w:szCs w:val="24"/>
          <w:u w:val="single"/>
        </w:rPr>
        <w:t>зарегистрированный</w:t>
      </w:r>
      <w:proofErr w:type="gramEnd"/>
      <w:r w:rsidRPr="00EA05C7">
        <w:rPr>
          <w:rFonts w:ascii="Times New Roman" w:hAnsi="Times New Roman" w:cs="Times New Roman"/>
          <w:sz w:val="24"/>
          <w:szCs w:val="24"/>
          <w:u w:val="single"/>
        </w:rPr>
        <w:t xml:space="preserve"> по адресу: Забайкальский край Ононский район с. Нижний Цасучей ул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Партизанская</w:t>
      </w:r>
      <w:proofErr w:type="gramEnd"/>
      <w:r w:rsidRPr="00EA05C7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:rsidR="00A07604" w:rsidRDefault="00A07604" w:rsidP="00A07604">
      <w:pPr>
        <w:pStyle w:val="ConsPlusNonformat"/>
        <w:jc w:val="center"/>
        <w:rPr>
          <w:rFonts w:ascii="Times New Roman" w:hAnsi="Times New Roman" w:cs="Times New Roman"/>
        </w:rPr>
      </w:pPr>
      <w:r w:rsidRPr="00EA05C7">
        <w:rPr>
          <w:rFonts w:ascii="Times New Roman" w:hAnsi="Times New Roman" w:cs="Times New Roman"/>
        </w:rPr>
        <w:t>(адрес места регистрации)</w:t>
      </w:r>
    </w:p>
    <w:p w:rsidR="00A07604" w:rsidRPr="00EA05C7" w:rsidRDefault="00A07604" w:rsidP="00A07604">
      <w:pPr>
        <w:pStyle w:val="ConsPlusNonformat"/>
        <w:jc w:val="center"/>
        <w:rPr>
          <w:rFonts w:ascii="Times New Roman" w:hAnsi="Times New Roman" w:cs="Times New Roman"/>
        </w:rPr>
      </w:pPr>
    </w:p>
    <w:p w:rsidR="00A07604" w:rsidRPr="00EA05C7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05C7"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 </w:t>
      </w:r>
      <w:r w:rsidRPr="00EA05C7">
        <w:rPr>
          <w:rFonts w:ascii="Times New Roman" w:hAnsi="Times New Roman" w:cs="Times New Roman"/>
          <w:sz w:val="24"/>
          <w:szCs w:val="24"/>
          <w:u w:val="single"/>
        </w:rPr>
        <w:t>своих</w:t>
      </w:r>
      <w:r w:rsidRPr="00EA05C7">
        <w:rPr>
          <w:rFonts w:ascii="Times New Roman" w:hAnsi="Times New Roman" w:cs="Times New Roman"/>
          <w:sz w:val="24"/>
          <w:szCs w:val="24"/>
        </w:rPr>
        <w:t xml:space="preserve">   супруги  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5C7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EA05C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A05C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A07604" w:rsidRDefault="00A07604" w:rsidP="00A07604">
      <w:pPr>
        <w:pStyle w:val="ConsPlusNonformat"/>
      </w:pPr>
      <w:r>
        <w:t>___________________________________________________________________________</w:t>
      </w:r>
    </w:p>
    <w:p w:rsidR="00A07604" w:rsidRPr="00EA05C7" w:rsidRDefault="00A07604" w:rsidP="00A07604">
      <w:pPr>
        <w:pStyle w:val="ConsPlusNonformat"/>
        <w:jc w:val="center"/>
        <w:rPr>
          <w:rFonts w:ascii="Times New Roman" w:hAnsi="Times New Roman" w:cs="Times New Roman"/>
        </w:rPr>
      </w:pPr>
      <w:r w:rsidRPr="00EA05C7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EA05C7">
        <w:rPr>
          <w:rFonts w:ascii="Times New Roman" w:hAnsi="Times New Roman" w:cs="Times New Roman"/>
        </w:rPr>
        <w:t>дата выдачи и орган, выдавший паспорт)</w:t>
      </w:r>
    </w:p>
    <w:p w:rsidR="00A07604" w:rsidRDefault="00A07604" w:rsidP="00A07604">
      <w:pPr>
        <w:pStyle w:val="ConsPlusNonformat"/>
      </w:pPr>
      <w:r>
        <w:t>___________________________________________________________________________</w:t>
      </w:r>
    </w:p>
    <w:p w:rsidR="00A07604" w:rsidRPr="00EA05C7" w:rsidRDefault="00A07604" w:rsidP="00A07604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EA05C7">
        <w:rPr>
          <w:rFonts w:ascii="Times New Roman" w:hAnsi="Times New Roman" w:cs="Times New Roman"/>
        </w:rPr>
        <w:t>адрес места регистрации, основное место работы (службы), занимаемая</w:t>
      </w:r>
      <w:r>
        <w:rPr>
          <w:rFonts w:ascii="Times New Roman" w:hAnsi="Times New Roman" w:cs="Times New Roman"/>
        </w:rPr>
        <w:t xml:space="preserve"> </w:t>
      </w:r>
      <w:r w:rsidRPr="00EA05C7">
        <w:rPr>
          <w:rFonts w:ascii="Times New Roman" w:hAnsi="Times New Roman" w:cs="Times New Roman"/>
        </w:rPr>
        <w:t>(замещаемая) должность)</w:t>
      </w:r>
    </w:p>
    <w:p w:rsidR="00A07604" w:rsidRDefault="00A07604" w:rsidP="00A07604">
      <w:pPr>
        <w:pStyle w:val="ConsPlusNonformat"/>
      </w:pPr>
      <w:r>
        <w:t>___________________________________________________________________________</w:t>
      </w:r>
    </w:p>
    <w:p w:rsidR="00A07604" w:rsidRPr="00DA41EE" w:rsidRDefault="00A07604" w:rsidP="00A07604">
      <w:pPr>
        <w:pStyle w:val="ConsPlusNonformat"/>
        <w:jc w:val="center"/>
        <w:rPr>
          <w:rFonts w:ascii="Times New Roman" w:hAnsi="Times New Roman" w:cs="Times New Roman"/>
        </w:rPr>
      </w:pPr>
      <w:r w:rsidRPr="00EA05C7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A07604" w:rsidRPr="00DA41EE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41EE">
        <w:rPr>
          <w:rFonts w:ascii="Times New Roman" w:hAnsi="Times New Roman" w:cs="Times New Roman"/>
          <w:sz w:val="24"/>
          <w:szCs w:val="24"/>
        </w:rPr>
        <w:t>за    отчетный   период   с  1  января  2</w:t>
      </w:r>
      <w:r w:rsidR="00345110">
        <w:rPr>
          <w:rFonts w:ascii="Times New Roman" w:hAnsi="Times New Roman" w:cs="Times New Roman"/>
          <w:sz w:val="24"/>
          <w:szCs w:val="24"/>
        </w:rPr>
        <w:t>016  г.   по   31  декабря  2016</w:t>
      </w:r>
      <w:r w:rsidR="00C07C46">
        <w:rPr>
          <w:rFonts w:ascii="Times New Roman" w:hAnsi="Times New Roman" w:cs="Times New Roman"/>
          <w:sz w:val="24"/>
          <w:szCs w:val="24"/>
        </w:rPr>
        <w:t xml:space="preserve">  г. об </w:t>
      </w:r>
      <w:r w:rsidRPr="00DA41EE">
        <w:rPr>
          <w:rFonts w:ascii="Times New Roman" w:hAnsi="Times New Roman" w:cs="Times New Roman"/>
          <w:sz w:val="24"/>
          <w:szCs w:val="24"/>
        </w:rPr>
        <w:t>иму</w:t>
      </w:r>
      <w:r>
        <w:rPr>
          <w:rFonts w:ascii="Times New Roman" w:hAnsi="Times New Roman" w:cs="Times New Roman"/>
          <w:sz w:val="24"/>
          <w:szCs w:val="24"/>
        </w:rPr>
        <w:t xml:space="preserve">ществе, </w:t>
      </w:r>
      <w:r w:rsidRPr="00DA41EE">
        <w:rPr>
          <w:rFonts w:ascii="Times New Roman" w:hAnsi="Times New Roman" w:cs="Times New Roman"/>
          <w:sz w:val="24"/>
          <w:szCs w:val="24"/>
        </w:rPr>
        <w:t xml:space="preserve">принадлежащем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Степанову Леониду Михайловичу </w:t>
      </w:r>
      <w:r w:rsidRPr="00DA41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7604" w:rsidRPr="00DA41EE" w:rsidRDefault="00A07604" w:rsidP="00A07604">
      <w:pPr>
        <w:pStyle w:val="ConsPlusNonformat"/>
        <w:rPr>
          <w:rFonts w:ascii="Times New Roman" w:hAnsi="Times New Roman" w:cs="Times New Roman"/>
        </w:rPr>
      </w:pPr>
      <w:r>
        <w:t xml:space="preserve">                         </w:t>
      </w:r>
      <w:r w:rsidRPr="00DA41EE">
        <w:rPr>
          <w:rFonts w:ascii="Times New Roman" w:hAnsi="Times New Roman" w:cs="Times New Roman"/>
        </w:rPr>
        <w:t>(фамилия, имя, отчество)</w:t>
      </w:r>
    </w:p>
    <w:p w:rsidR="00A07604" w:rsidRPr="00DA41EE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41EE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EE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A41EE">
        <w:rPr>
          <w:rFonts w:ascii="Times New Roman" w:hAnsi="Times New Roman" w:cs="Times New Roman"/>
          <w:sz w:val="24"/>
          <w:szCs w:val="24"/>
        </w:rPr>
        <w:t xml:space="preserve">" </w:t>
      </w:r>
      <w:r w:rsidR="00345110">
        <w:rPr>
          <w:rFonts w:ascii="Times New Roman" w:hAnsi="Times New Roman" w:cs="Times New Roman"/>
          <w:sz w:val="24"/>
          <w:szCs w:val="24"/>
        </w:rPr>
        <w:t>января 2017</w:t>
      </w:r>
      <w:r w:rsidRPr="00DA41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604" w:rsidRPr="00DA41EE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  <w:r>
        <w:t xml:space="preserve"> </w:t>
      </w:r>
      <w:r w:rsidRPr="00DA41EE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552" w:history="1">
        <w:r w:rsidRPr="00DA41EE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A07604" w:rsidTr="00AC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дохода </w:t>
            </w:r>
            <w:hyperlink w:anchor="Par553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A07604" w:rsidTr="007D06D6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07604" w:rsidTr="00AC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1B70CE" w:rsidP="00AC0C30">
            <w:pPr>
              <w:widowControl w:val="0"/>
              <w:autoSpaceDE w:val="0"/>
              <w:autoSpaceDN w:val="0"/>
              <w:adjustRightInd w:val="0"/>
            </w:pPr>
            <w:r>
              <w:t>394053,68</w:t>
            </w:r>
          </w:p>
        </w:tc>
      </w:tr>
      <w:tr w:rsidR="00A07604" w:rsidTr="00AC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AC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AC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Pr="001B70CE" w:rsidRDefault="00A07604" w:rsidP="00AC0C3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07604" w:rsidTr="00AC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AC0C3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7D06D6">
        <w:trPr>
          <w:trHeight w:val="5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A56" w:rsidRPr="007D06D6" w:rsidRDefault="00A07604" w:rsidP="00C02A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6D6">
              <w:rPr>
                <w:color w:val="000000" w:themeColor="text1"/>
              </w:rPr>
              <w:t xml:space="preserve">Пенсия 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69C" w:rsidRPr="007D06D6" w:rsidRDefault="007D06D6" w:rsidP="00AC0C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6D6">
              <w:rPr>
                <w:color w:val="000000" w:themeColor="text1"/>
              </w:rPr>
              <w:t>342643,85</w:t>
            </w:r>
          </w:p>
          <w:p w:rsidR="00B9169C" w:rsidRPr="007D06D6" w:rsidRDefault="00B9169C" w:rsidP="00B9169C">
            <w:pPr>
              <w:rPr>
                <w:color w:val="000000" w:themeColor="text1"/>
                <w:highlight w:val="yellow"/>
              </w:rPr>
            </w:pPr>
          </w:p>
          <w:p w:rsidR="00613CCF" w:rsidRPr="007D06D6" w:rsidRDefault="00613CCF" w:rsidP="00B9169C">
            <w:pPr>
              <w:rPr>
                <w:color w:val="000000" w:themeColor="text1"/>
              </w:rPr>
            </w:pPr>
          </w:p>
        </w:tc>
      </w:tr>
      <w:tr w:rsidR="00A07604" w:rsidTr="00AC0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7D06D6" w:rsidP="00AC0C30">
            <w:pPr>
              <w:widowControl w:val="0"/>
              <w:autoSpaceDE w:val="0"/>
              <w:autoSpaceDN w:val="0"/>
              <w:adjustRightInd w:val="0"/>
            </w:pPr>
            <w:r>
              <w:t>736697,53</w:t>
            </w:r>
          </w:p>
        </w:tc>
      </w:tr>
    </w:tbl>
    <w:p w:rsidR="00A07604" w:rsidRDefault="00A07604" w:rsidP="00A07604">
      <w:pPr>
        <w:widowControl w:val="0"/>
        <w:autoSpaceDE w:val="0"/>
        <w:autoSpaceDN w:val="0"/>
        <w:adjustRightInd w:val="0"/>
        <w:jc w:val="both"/>
      </w:pPr>
    </w:p>
    <w:p w:rsidR="00A07604" w:rsidRPr="00DA41EE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  <w:r w:rsidRPr="00DA41EE">
        <w:rPr>
          <w:rFonts w:ascii="Times New Roman" w:hAnsi="Times New Roman" w:cs="Times New Roman"/>
          <w:sz w:val="24"/>
          <w:szCs w:val="24"/>
        </w:rPr>
        <w:t xml:space="preserve">Раздел 2. Сведения о расходах </w:t>
      </w:r>
      <w:hyperlink w:anchor="Par554" w:history="1">
        <w:r w:rsidRPr="00DA41EE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A07604" w:rsidRDefault="00A07604" w:rsidP="00A07604">
      <w:pPr>
        <w:widowControl w:val="0"/>
        <w:autoSpaceDE w:val="0"/>
        <w:autoSpaceDN w:val="0"/>
        <w:adjustRightInd w:val="0"/>
        <w:jc w:val="both"/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A07604" w:rsidTr="00B11F7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</w:t>
            </w:r>
            <w:hyperlink w:anchor="Par55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07604" w:rsidTr="00C07C46">
        <w:trPr>
          <w:trHeight w:val="2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07604" w:rsidTr="00B11F7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B11F7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1) не имею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B11F7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0E22F6" w:rsidP="00AC0C30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B11F7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B11F7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1) не имею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B11F7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C07C46" w:rsidP="00AC0C3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A07604">
              <w:t>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B11F7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B11F7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0760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B11F7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C07C46" w:rsidP="00AC0C3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A07604">
              <w:t>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B11F7A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B11F7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0760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B11F7A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B11F7A" w:rsidP="00AC0C3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A07604">
              <w:t>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7604" w:rsidRPr="00DA41EE" w:rsidRDefault="00A07604" w:rsidP="00A07604">
      <w:pPr>
        <w:widowControl w:val="0"/>
        <w:autoSpaceDE w:val="0"/>
        <w:autoSpaceDN w:val="0"/>
        <w:adjustRightInd w:val="0"/>
        <w:jc w:val="both"/>
      </w:pPr>
    </w:p>
    <w:p w:rsidR="00A07604" w:rsidRPr="00DA41EE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68"/>
      <w:bookmarkEnd w:id="2"/>
      <w:r w:rsidRPr="00DA41EE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A07604" w:rsidRPr="00DA41EE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7604" w:rsidRPr="00DA41EE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70"/>
      <w:bookmarkEnd w:id="3"/>
      <w:r w:rsidRPr="00DA41EE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tbl>
      <w:tblPr>
        <w:tblW w:w="976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676"/>
        <w:gridCol w:w="1560"/>
        <w:gridCol w:w="2268"/>
        <w:gridCol w:w="1188"/>
        <w:gridCol w:w="2478"/>
      </w:tblGrid>
      <w:tr w:rsidR="00A07604" w:rsidTr="00C07C4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 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55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приобретения и источник средств </w:t>
            </w:r>
            <w:hyperlink w:anchor="Par557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A07604" w:rsidTr="00C07C4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07604" w:rsidTr="00C07C4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Земельные участки </w:t>
            </w:r>
            <w:hyperlink w:anchor="Par558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C07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1) для ведения ЛПХ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CF" w:rsidRDefault="00A07604" w:rsidP="00A07604">
            <w:pPr>
              <w:widowControl w:val="0"/>
              <w:autoSpaceDE w:val="0"/>
              <w:autoSpaceDN w:val="0"/>
              <w:adjustRightInd w:val="0"/>
            </w:pPr>
            <w:r>
              <w:t xml:space="preserve">674480 Забайкальский край Ононский район с. Нижний Цасучей </w:t>
            </w:r>
          </w:p>
          <w:p w:rsidR="00A07604" w:rsidRDefault="00A07604" w:rsidP="00A07604">
            <w:pPr>
              <w:widowControl w:val="0"/>
              <w:autoSpaceDE w:val="0"/>
              <w:autoSpaceDN w:val="0"/>
              <w:adjustRightInd w:val="0"/>
            </w:pPr>
            <w:r>
              <w:t>ул. Партизанская, 4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07604">
            <w:pPr>
              <w:widowControl w:val="0"/>
              <w:autoSpaceDE w:val="0"/>
              <w:autoSpaceDN w:val="0"/>
              <w:adjustRightInd w:val="0"/>
            </w:pPr>
            <w:r>
              <w:t xml:space="preserve"> 1500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Свидетельство о государственной регистрации права 75АА № 162700 от 17.08.2010 г</w:t>
            </w:r>
          </w:p>
        </w:tc>
      </w:tr>
      <w:tr w:rsidR="00A07604" w:rsidTr="00C07C4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Жилые дома, дачи: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CCF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 xml:space="preserve">674480 Забайкальский край Ононский район с. </w:t>
            </w:r>
            <w:r>
              <w:lastRenderedPageBreak/>
              <w:t xml:space="preserve">Нижний Цасучей </w:t>
            </w:r>
          </w:p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ул. Партизанская, 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83,2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ED7A40">
            <w:pPr>
              <w:widowControl w:val="0"/>
              <w:autoSpaceDE w:val="0"/>
              <w:autoSpaceDN w:val="0"/>
              <w:adjustRightInd w:val="0"/>
            </w:pPr>
            <w:r>
              <w:t xml:space="preserve">Свидетельство о государственной регистрации права </w:t>
            </w:r>
            <w:r>
              <w:lastRenderedPageBreak/>
              <w:t xml:space="preserve">75АА № </w:t>
            </w:r>
            <w:r w:rsidR="00ED7A40">
              <w:t>308978 от 01.06.2012</w:t>
            </w:r>
            <w:r>
              <w:t xml:space="preserve"> г</w:t>
            </w:r>
          </w:p>
        </w:tc>
      </w:tr>
      <w:tr w:rsidR="00A07604" w:rsidTr="00C07C4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Квартиры: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C07C4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Гаражи: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C07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C07C4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C07C46">
            <w:pPr>
              <w:widowControl w:val="0"/>
              <w:autoSpaceDE w:val="0"/>
              <w:autoSpaceDN w:val="0"/>
              <w:adjustRightInd w:val="0"/>
            </w:pPr>
            <w:r>
              <w:t>Иное недвижимое имущество: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C07C4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7604" w:rsidRDefault="00A07604" w:rsidP="00A07604">
      <w:pPr>
        <w:widowControl w:val="0"/>
        <w:autoSpaceDE w:val="0"/>
        <w:autoSpaceDN w:val="0"/>
        <w:adjustRightInd w:val="0"/>
        <w:jc w:val="both"/>
      </w:pPr>
    </w:p>
    <w:p w:rsidR="00A07604" w:rsidRPr="00EC22F6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265"/>
      <w:bookmarkEnd w:id="4"/>
      <w:r w:rsidRPr="00EC22F6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A07604" w:rsidTr="00AC0C3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собственности </w:t>
            </w:r>
            <w:hyperlink w:anchor="Par55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 регистрации</w:t>
            </w:r>
          </w:p>
        </w:tc>
      </w:tr>
      <w:tr w:rsidR="00A07604" w:rsidTr="00AC0C3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07604" w:rsidTr="00AC0C3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AC0C3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ED7A40" w:rsidP="00ED7A4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lang w:val="en-US"/>
              </w:rPr>
              <w:t>Toyota</w:t>
            </w:r>
            <w:r w:rsidRPr="00ED7A40">
              <w:t xml:space="preserve"> </w:t>
            </w:r>
            <w:r w:rsidR="00345110" w:rsidRPr="007D06D6">
              <w:rPr>
                <w:color w:val="000000" w:themeColor="text1"/>
                <w:lang w:val="en-US"/>
              </w:rPr>
              <w:t>Harrier</w:t>
            </w:r>
            <w:r w:rsidR="00345110" w:rsidRPr="007D06D6">
              <w:rPr>
                <w:color w:val="000000" w:themeColor="text1"/>
              </w:rPr>
              <w:t>, 200</w:t>
            </w:r>
            <w:r w:rsidR="007D06D6" w:rsidRPr="007D06D6">
              <w:rPr>
                <w:color w:val="000000" w:themeColor="text1"/>
              </w:rPr>
              <w:t>5</w:t>
            </w:r>
          </w:p>
          <w:p w:rsidR="000E22F6" w:rsidRDefault="000E22F6" w:rsidP="00ED7A4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ВАЗ-21310, 2005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ED7A40" w:rsidP="00AC0C30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0E22F6" w:rsidRDefault="000E22F6" w:rsidP="00AC0C30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ED7A40" w:rsidP="00AC0C30">
            <w:pPr>
              <w:widowControl w:val="0"/>
              <w:autoSpaceDE w:val="0"/>
              <w:autoSpaceDN w:val="0"/>
              <w:adjustRightInd w:val="0"/>
            </w:pPr>
            <w:r>
              <w:t>с. Нижний Цасучей</w:t>
            </w:r>
          </w:p>
          <w:p w:rsidR="000E22F6" w:rsidRDefault="000E22F6" w:rsidP="00AC0C30">
            <w:pPr>
              <w:widowControl w:val="0"/>
              <w:autoSpaceDE w:val="0"/>
              <w:autoSpaceDN w:val="0"/>
              <w:adjustRightInd w:val="0"/>
            </w:pPr>
            <w:r>
              <w:t>с. Нижний Цасучей</w:t>
            </w:r>
          </w:p>
        </w:tc>
      </w:tr>
      <w:tr w:rsidR="00A07604" w:rsidTr="00AC0C30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AC0C3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AC0C30">
        <w:trPr>
          <w:trHeight w:val="27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B11F7A">
        <w:trPr>
          <w:trHeight w:val="50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ED7A40" w:rsidP="00AC0C3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07604">
              <w:t>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AC0C3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AC0C3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ED7A40" w:rsidP="00AC0C3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07604">
              <w:t>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ED7A4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ED7A4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ED7A40" w:rsidP="00AC0C3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07604">
              <w:t>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ED7A4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AC0C3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ED7A40" w:rsidP="00AC0C3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07604">
              <w:t>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ED7A4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ED7A4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7604" w:rsidRDefault="00A07604" w:rsidP="00A07604">
      <w:pPr>
        <w:widowControl w:val="0"/>
        <w:autoSpaceDE w:val="0"/>
        <w:autoSpaceDN w:val="0"/>
        <w:adjustRightInd w:val="0"/>
        <w:jc w:val="both"/>
      </w:pPr>
    </w:p>
    <w:p w:rsidR="00A07604" w:rsidRPr="00EC22F6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338"/>
      <w:bookmarkEnd w:id="5"/>
      <w:r>
        <w:t xml:space="preserve">    </w:t>
      </w:r>
      <w:r w:rsidRPr="00EC22F6">
        <w:rPr>
          <w:rFonts w:ascii="Times New Roman" w:hAnsi="Times New Roman" w:cs="Times New Roman"/>
          <w:sz w:val="24"/>
          <w:szCs w:val="24"/>
        </w:rPr>
        <w:t>Раздел 4. Сведения о счетах в банках и иных кредитных организациях</w:t>
      </w:r>
    </w:p>
    <w:p w:rsidR="00A07604" w:rsidRDefault="00A07604" w:rsidP="00A07604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A07604" w:rsidTr="007D06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адрес банка или иной кредитной </w:t>
            </w:r>
            <w:r>
              <w:lastRenderedPageBreak/>
              <w:t>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Вид и валюта счета </w:t>
            </w:r>
            <w:hyperlink w:anchor="Par56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hyperlink w:anchor="Par561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поступивших на счет денежных средств </w:t>
            </w:r>
            <w:hyperlink w:anchor="Par562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A07604" w:rsidTr="007D06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07604" w:rsidTr="007D06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293AE3" w:rsidP="00AC0C30">
            <w:pPr>
              <w:widowControl w:val="0"/>
              <w:autoSpaceDE w:val="0"/>
              <w:autoSpaceDN w:val="0"/>
              <w:adjustRightInd w:val="0"/>
            </w:pPr>
            <w:r>
              <w:t>УДО 8600/0</w:t>
            </w:r>
            <w:r w:rsidR="00A07604">
              <w:t>135 ОАО «Сбербанка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Standard MasterCard</w:t>
            </w:r>
          </w:p>
          <w:p w:rsidR="00A07604" w:rsidRPr="0002209C" w:rsidRDefault="00A07604" w:rsidP="00AC0C3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(</w:t>
            </w:r>
            <w:r>
              <w:t>в рублях</w:t>
            </w:r>
            <w:r>
              <w:rPr>
                <w:lang w:val="en-US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0C6AAB" w:rsidP="00AC0C30">
            <w:pPr>
              <w:widowControl w:val="0"/>
              <w:autoSpaceDE w:val="0"/>
              <w:autoSpaceDN w:val="0"/>
              <w:adjustRightInd w:val="0"/>
            </w:pPr>
            <w:r>
              <w:t>13.11.2010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Pr="007D06D6" w:rsidRDefault="007D06D6" w:rsidP="00AC0C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6D6">
              <w:rPr>
                <w:color w:val="000000" w:themeColor="text1"/>
              </w:rPr>
              <w:t>939,96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7D06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0C6AAB" w:rsidP="00AC0C30">
            <w:pPr>
              <w:widowControl w:val="0"/>
              <w:autoSpaceDE w:val="0"/>
              <w:autoSpaceDN w:val="0"/>
              <w:adjustRightInd w:val="0"/>
            </w:pPr>
            <w:r>
              <w:t>УДО 8600/013</w:t>
            </w:r>
            <w:r>
              <w:rPr>
                <w:lang w:val="en-US"/>
              </w:rPr>
              <w:t>1</w:t>
            </w:r>
            <w:r w:rsidR="00A07604">
              <w:t xml:space="preserve"> ОАО «Сбербанка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0C6AAB" w:rsidP="00AC0C30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Visa </w:t>
            </w:r>
            <w:r w:rsidR="00A07604">
              <w:rPr>
                <w:lang w:val="en-US"/>
              </w:rPr>
              <w:t xml:space="preserve"> </w:t>
            </w:r>
            <w:r>
              <w:rPr>
                <w:lang w:val="en-US"/>
              </w:rPr>
              <w:t>Electron</w:t>
            </w:r>
          </w:p>
          <w:p w:rsidR="00A07604" w:rsidRPr="00EC22F6" w:rsidRDefault="00A07604" w:rsidP="00AC0C3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в рублях</w:t>
            </w:r>
            <w:r>
              <w:rPr>
                <w:lang w:val="en-US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0C6AAB" w:rsidP="00AC0C30">
            <w:pPr>
              <w:widowControl w:val="0"/>
              <w:autoSpaceDE w:val="0"/>
              <w:autoSpaceDN w:val="0"/>
              <w:adjustRightInd w:val="0"/>
            </w:pPr>
            <w:r>
              <w:t>31.01.2007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Pr="007D06D6" w:rsidRDefault="00A07604" w:rsidP="00AC0C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6D6">
              <w:rPr>
                <w:color w:val="000000" w:themeColor="text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7D06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  <w:r>
              <w:t>УДО 8600/0135 ОАО «Сбербанка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Pr="000C6AAB" w:rsidRDefault="000C6AAB" w:rsidP="00AC0C30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Maestro</w:t>
            </w:r>
            <w:r>
              <w:t xml:space="preserve"> социальная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613CCF" w:rsidP="00AC0C30">
            <w:pPr>
              <w:widowControl w:val="0"/>
              <w:autoSpaceDE w:val="0"/>
              <w:autoSpaceDN w:val="0"/>
              <w:adjustRightInd w:val="0"/>
            </w:pPr>
            <w:r>
              <w:t>12.08.2011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Pr="007D06D6" w:rsidRDefault="00C07C46" w:rsidP="00AC0C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6D6">
              <w:rPr>
                <w:color w:val="000000" w:themeColor="text1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6AAB" w:rsidTr="007D06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AAB" w:rsidRDefault="000C6AAB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AAB" w:rsidRDefault="000C6AAB" w:rsidP="00AC0C30">
            <w:pPr>
              <w:widowControl w:val="0"/>
              <w:autoSpaceDE w:val="0"/>
              <w:autoSpaceDN w:val="0"/>
              <w:adjustRightInd w:val="0"/>
            </w:pPr>
            <w:r>
              <w:t>УДО 8600/0135 ОАО «Сбербанка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AAB" w:rsidRPr="000C6AAB" w:rsidRDefault="000C6AAB" w:rsidP="00AC0C30">
            <w:pPr>
              <w:widowControl w:val="0"/>
              <w:autoSpaceDE w:val="0"/>
              <w:autoSpaceDN w:val="0"/>
              <w:adjustRightInd w:val="0"/>
            </w:pPr>
            <w:r>
              <w:t xml:space="preserve">Пенсионный плюс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AAB" w:rsidRDefault="000C6AAB" w:rsidP="00AC0C30">
            <w:pPr>
              <w:widowControl w:val="0"/>
              <w:autoSpaceDE w:val="0"/>
              <w:autoSpaceDN w:val="0"/>
              <w:adjustRightInd w:val="0"/>
            </w:pPr>
            <w:r>
              <w:t>19.02.2002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AAB" w:rsidRPr="007D06D6" w:rsidRDefault="00345110" w:rsidP="00AC0C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7D06D6">
              <w:rPr>
                <w:color w:val="000000" w:themeColor="text1"/>
                <w:lang w:val="en-US"/>
              </w:rPr>
              <w:t>77524</w:t>
            </w:r>
            <w:r w:rsidRPr="007D06D6">
              <w:rPr>
                <w:color w:val="000000" w:themeColor="text1"/>
              </w:rPr>
              <w:t>,</w:t>
            </w:r>
            <w:r w:rsidRPr="007D06D6">
              <w:rPr>
                <w:color w:val="000000" w:themeColor="text1"/>
                <w:lang w:val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AAB" w:rsidRDefault="000C6AAB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3B29" w:rsidTr="007D06D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B29" w:rsidRDefault="007D06D6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B29" w:rsidRDefault="00523B29" w:rsidP="00AC0C30">
            <w:pPr>
              <w:widowControl w:val="0"/>
              <w:autoSpaceDE w:val="0"/>
              <w:autoSpaceDN w:val="0"/>
              <w:adjustRightInd w:val="0"/>
            </w:pPr>
            <w:r>
              <w:t>УДО 8600/0135 ОАО «Сбербанка России»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B29" w:rsidRDefault="00523B29" w:rsidP="00AC0C30">
            <w:pPr>
              <w:widowControl w:val="0"/>
              <w:autoSpaceDE w:val="0"/>
              <w:autoSpaceDN w:val="0"/>
              <w:adjustRightInd w:val="0"/>
            </w:pPr>
            <w:r>
              <w:t>Сберегательный счет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B29" w:rsidRDefault="00523B29" w:rsidP="00AC0C30">
            <w:pPr>
              <w:widowControl w:val="0"/>
              <w:autoSpaceDE w:val="0"/>
              <w:autoSpaceDN w:val="0"/>
              <w:adjustRightInd w:val="0"/>
            </w:pPr>
            <w:r>
              <w:t>11.01.2016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B29" w:rsidRPr="007D06D6" w:rsidRDefault="001B70CE" w:rsidP="00AC0C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D06D6">
              <w:rPr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B29" w:rsidRDefault="00523B29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7604" w:rsidRDefault="00A07604" w:rsidP="00A07604">
      <w:pPr>
        <w:widowControl w:val="0"/>
        <w:autoSpaceDE w:val="0"/>
        <w:autoSpaceDN w:val="0"/>
        <w:adjustRightInd w:val="0"/>
        <w:jc w:val="both"/>
      </w:pPr>
    </w:p>
    <w:p w:rsidR="00A07604" w:rsidRPr="00EC22F6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371"/>
      <w:bookmarkEnd w:id="6"/>
      <w:r w:rsidRPr="00EC22F6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A07604" w:rsidRPr="00EC22F6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7604" w:rsidRDefault="00A07604" w:rsidP="00A07604">
      <w:pPr>
        <w:pStyle w:val="ConsPlusNonformat"/>
      </w:pPr>
      <w:bookmarkStart w:id="7" w:name="Par373"/>
      <w:bookmarkEnd w:id="7"/>
      <w:r w:rsidRPr="00EC22F6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A07604" w:rsidRDefault="00A07604" w:rsidP="00A07604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A07604" w:rsidTr="00C07C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56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Уставный капитал </w:t>
            </w:r>
            <w:hyperlink w:anchor="Par564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Доля участия </w:t>
            </w:r>
            <w:hyperlink w:anchor="Par565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участия </w:t>
            </w:r>
            <w:hyperlink w:anchor="Par566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A07604" w:rsidTr="00C07C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07604" w:rsidTr="00C07C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C07C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C07C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C07C4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7604" w:rsidRPr="00EC22F6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418"/>
      <w:bookmarkEnd w:id="8"/>
      <w:r>
        <w:t xml:space="preserve">   </w:t>
      </w:r>
      <w:r w:rsidRPr="00EC22F6">
        <w:rPr>
          <w:rFonts w:ascii="Times New Roman" w:hAnsi="Times New Roman" w:cs="Times New Roman"/>
          <w:sz w:val="24"/>
          <w:szCs w:val="24"/>
        </w:rPr>
        <w:t>5.2. Иные ценные бумаги</w:t>
      </w:r>
    </w:p>
    <w:p w:rsidR="00A07604" w:rsidRDefault="00A07604" w:rsidP="00A07604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A07604" w:rsidTr="00C07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ценной бумаги </w:t>
            </w:r>
            <w:hyperlink w:anchor="Par567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стоимость </w:t>
            </w:r>
            <w:hyperlink w:anchor="Par568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A07604" w:rsidTr="00C07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07604" w:rsidTr="00C07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C07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C07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C07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C07C4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7604" w:rsidRDefault="00A07604" w:rsidP="00A07604">
      <w:pPr>
        <w:widowControl w:val="0"/>
        <w:autoSpaceDE w:val="0"/>
        <w:autoSpaceDN w:val="0"/>
        <w:adjustRightInd w:val="0"/>
        <w:jc w:val="both"/>
      </w:pPr>
    </w:p>
    <w:p w:rsidR="00A07604" w:rsidRPr="00E30025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30025">
        <w:rPr>
          <w:rFonts w:ascii="Times New Roman" w:hAnsi="Times New Roman" w:cs="Times New Roman"/>
          <w:sz w:val="24"/>
          <w:szCs w:val="24"/>
        </w:rPr>
        <w:t xml:space="preserve">Итого   по   </w:t>
      </w:r>
      <w:hyperlink w:anchor="Par371" w:history="1">
        <w:r w:rsidRPr="00E30025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E30025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E30025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A07604" w:rsidRPr="00E30025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025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E300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025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A07604" w:rsidRPr="00E30025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30025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30025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______________________________________________________.</w:t>
      </w:r>
    </w:p>
    <w:p w:rsidR="00A07604" w:rsidRPr="00E30025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7604" w:rsidRPr="00E30025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ar474"/>
      <w:bookmarkEnd w:id="9"/>
      <w:r w:rsidRPr="00E30025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A07604" w:rsidRPr="00E30025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7604" w:rsidRPr="00E30025" w:rsidRDefault="00A07604" w:rsidP="00A0760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476"/>
      <w:bookmarkEnd w:id="10"/>
      <w:r w:rsidRPr="00E30025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69" w:history="1">
        <w:r w:rsidRPr="00E30025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A07604" w:rsidRDefault="00A07604" w:rsidP="00A076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A07604" w:rsidTr="00AC0C3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имущества </w:t>
            </w:r>
            <w:hyperlink w:anchor="Par570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сроки пользования </w:t>
            </w:r>
            <w:hyperlink w:anchor="Par571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пользования </w:t>
            </w:r>
            <w:hyperlink w:anchor="Par572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</w:tr>
      <w:tr w:rsidR="00A07604" w:rsidTr="00AC0C3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07604" w:rsidTr="00AC0C3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AC0C3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AC0C3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7604" w:rsidRDefault="00A07604" w:rsidP="00A07604">
      <w:pPr>
        <w:widowControl w:val="0"/>
        <w:autoSpaceDE w:val="0"/>
        <w:autoSpaceDN w:val="0"/>
        <w:adjustRightInd w:val="0"/>
        <w:jc w:val="both"/>
      </w:pPr>
    </w:p>
    <w:p w:rsidR="00A07604" w:rsidRDefault="00A07604" w:rsidP="00A07604">
      <w:pPr>
        <w:pStyle w:val="ConsPlusNonformat"/>
      </w:pPr>
      <w:bookmarkStart w:id="11" w:name="Par509"/>
      <w:bookmarkEnd w:id="11"/>
      <w:r>
        <w:t xml:space="preserve">    6.2. Срочные обязательства финансового характера </w:t>
      </w:r>
      <w:hyperlink w:anchor="Par573" w:history="1">
        <w:r>
          <w:rPr>
            <w:color w:val="0000FF"/>
          </w:rPr>
          <w:t>&lt;24&gt;</w:t>
        </w:r>
      </w:hyperlink>
    </w:p>
    <w:p w:rsidR="00A07604" w:rsidRDefault="00A07604" w:rsidP="00A0760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A07604" w:rsidTr="00AC0C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обязательства </w:t>
            </w:r>
            <w:hyperlink w:anchor="Par574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Кредитор (должник) </w:t>
            </w:r>
            <w:hyperlink w:anchor="Par575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Основание возникновения </w:t>
            </w:r>
            <w:hyperlink w:anchor="Par57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577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Условия обязательства </w:t>
            </w:r>
            <w:hyperlink w:anchor="Par578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A07604" w:rsidTr="00AC0C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07604" w:rsidTr="00AC0C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AC0C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4" w:rsidTr="00AC0C3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604" w:rsidRDefault="00A07604" w:rsidP="00AC0C3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7604" w:rsidRDefault="00A07604" w:rsidP="00A07604">
      <w:pPr>
        <w:widowControl w:val="0"/>
        <w:autoSpaceDE w:val="0"/>
        <w:autoSpaceDN w:val="0"/>
        <w:adjustRightInd w:val="0"/>
        <w:jc w:val="both"/>
      </w:pPr>
    </w:p>
    <w:p w:rsidR="00A07604" w:rsidRDefault="00A07604" w:rsidP="00A07604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A07604" w:rsidRDefault="00A07604" w:rsidP="00A07604">
      <w:pPr>
        <w:pStyle w:val="ConsPlusNonformat"/>
      </w:pPr>
    </w:p>
    <w:p w:rsidR="00A07604" w:rsidRDefault="00A07604" w:rsidP="00A07604">
      <w:pPr>
        <w:pStyle w:val="ConsPlusNonformat"/>
      </w:pPr>
      <w:r>
        <w:t>"__" _______________ 20__ г. ______________________________________________</w:t>
      </w:r>
    </w:p>
    <w:p w:rsidR="00A07604" w:rsidRDefault="00A07604" w:rsidP="00A07604">
      <w:pPr>
        <w:pStyle w:val="ConsPlusNonformat"/>
      </w:pPr>
      <w:r>
        <w:t xml:space="preserve">                                (подпись лица, представляющего сведения)</w:t>
      </w:r>
    </w:p>
    <w:p w:rsidR="00A07604" w:rsidRDefault="00A07604" w:rsidP="00A07604">
      <w:pPr>
        <w:pStyle w:val="ConsPlusNonformat"/>
      </w:pPr>
      <w:r>
        <w:t>___________________________________________________________________________</w:t>
      </w:r>
    </w:p>
    <w:p w:rsidR="00A07604" w:rsidRDefault="00A07604" w:rsidP="00A07604">
      <w:pPr>
        <w:pStyle w:val="ConsPlusNonformat"/>
      </w:pPr>
      <w:r>
        <w:t xml:space="preserve">                (Ф.И.О. и подпись лица, принявшего справку)</w:t>
      </w:r>
    </w:p>
    <w:p w:rsidR="00DF145D" w:rsidRDefault="00DF145D" w:rsidP="00A07604"/>
    <w:sectPr w:rsidR="00DF145D" w:rsidSect="00A0760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C09"/>
    <w:multiLevelType w:val="hybridMultilevel"/>
    <w:tmpl w:val="4412C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A4A54"/>
    <w:multiLevelType w:val="hybridMultilevel"/>
    <w:tmpl w:val="27D0D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84589"/>
    <w:multiLevelType w:val="hybridMultilevel"/>
    <w:tmpl w:val="78E46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73C15"/>
    <w:multiLevelType w:val="hybridMultilevel"/>
    <w:tmpl w:val="9A0C4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604"/>
    <w:rsid w:val="000C6AAB"/>
    <w:rsid w:val="000E22F6"/>
    <w:rsid w:val="0015066F"/>
    <w:rsid w:val="001B70CE"/>
    <w:rsid w:val="002830C0"/>
    <w:rsid w:val="00293AE3"/>
    <w:rsid w:val="002E3C4F"/>
    <w:rsid w:val="00320AA2"/>
    <w:rsid w:val="00345110"/>
    <w:rsid w:val="00523B29"/>
    <w:rsid w:val="005D3406"/>
    <w:rsid w:val="00613CCF"/>
    <w:rsid w:val="0067019B"/>
    <w:rsid w:val="007D06D6"/>
    <w:rsid w:val="00877A0A"/>
    <w:rsid w:val="009910F6"/>
    <w:rsid w:val="00A07604"/>
    <w:rsid w:val="00A9397A"/>
    <w:rsid w:val="00B11F7A"/>
    <w:rsid w:val="00B520AB"/>
    <w:rsid w:val="00B73504"/>
    <w:rsid w:val="00B9169C"/>
    <w:rsid w:val="00C02A56"/>
    <w:rsid w:val="00C07C46"/>
    <w:rsid w:val="00D749A2"/>
    <w:rsid w:val="00D94ADD"/>
    <w:rsid w:val="00DF145D"/>
    <w:rsid w:val="00E51D5D"/>
    <w:rsid w:val="00ED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2017-05-30T01:26:00Z</cp:lastPrinted>
  <dcterms:created xsi:type="dcterms:W3CDTF">2016-03-22T00:22:00Z</dcterms:created>
  <dcterms:modified xsi:type="dcterms:W3CDTF">2017-05-30T01:27:00Z</dcterms:modified>
</cp:coreProperties>
</file>